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F033" w14:textId="3018DA52" w:rsidR="003F119A" w:rsidRPr="00395DDE" w:rsidRDefault="00B24425" w:rsidP="00395DDE">
      <w:pPr>
        <w:spacing w:line="240" w:lineRule="auto"/>
        <w:jc w:val="center"/>
      </w:pPr>
      <w:r>
        <w:rPr>
          <w:sz w:val="24"/>
          <w:szCs w:val="24"/>
        </w:rPr>
        <w:pict w14:anchorId="3EA3E1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61.45pt;height:113.7pt">
            <v:imagedata r:id="rId4" o:title="Conemac2022_AssHCompleta (2)" croptop="15076f" cropbottom="16615f" cropleft="5443f" cropright="4463f"/>
          </v:shape>
        </w:pict>
      </w:r>
    </w:p>
    <w:p w14:paraId="148D9E56" w14:textId="77777777" w:rsidR="003F119A" w:rsidRPr="00395DDE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17FFF980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TÍTULO (</w:t>
      </w:r>
      <w:r w:rsidR="00395DDE" w:rsidRPr="00395DDE">
        <w:rPr>
          <w:rFonts w:eastAsia="Times New Roman"/>
          <w:b/>
          <w:sz w:val="24"/>
          <w:szCs w:val="24"/>
        </w:rPr>
        <w:t>Arial</w:t>
      </w:r>
      <w:r w:rsidRPr="00395DDE">
        <w:rPr>
          <w:rFonts w:eastAsia="Times New Roman"/>
          <w:b/>
          <w:sz w:val="24"/>
          <w:szCs w:val="24"/>
        </w:rPr>
        <w:t>, 1</w:t>
      </w:r>
      <w:r w:rsidR="00395DDE" w:rsidRPr="00395DDE">
        <w:rPr>
          <w:rFonts w:eastAsia="Times New Roman"/>
          <w:b/>
          <w:sz w:val="24"/>
          <w:szCs w:val="24"/>
        </w:rPr>
        <w:t>2</w:t>
      </w:r>
      <w:r w:rsidRPr="00395DDE">
        <w:rPr>
          <w:rFonts w:eastAsia="Times New Roman"/>
          <w:b/>
          <w:sz w:val="24"/>
          <w:szCs w:val="24"/>
        </w:rPr>
        <w:t>, Negrito, Centralizado</w:t>
      </w:r>
      <w:r w:rsidR="00395DDE" w:rsidRPr="00395DDE">
        <w:rPr>
          <w:rFonts w:eastAsia="Times New Roman"/>
          <w:b/>
          <w:sz w:val="24"/>
          <w:szCs w:val="24"/>
        </w:rPr>
        <w:t>, todas letras maiúsculas</w:t>
      </w:r>
      <w:r w:rsidRPr="00395DDE">
        <w:rPr>
          <w:rFonts w:eastAsia="Times New Roman"/>
          <w:b/>
          <w:sz w:val="24"/>
          <w:szCs w:val="24"/>
        </w:rPr>
        <w:t>)</w:t>
      </w:r>
    </w:p>
    <w:p w14:paraId="52135613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 xml:space="preserve"> </w:t>
      </w:r>
    </w:p>
    <w:p w14:paraId="4ADA080B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Apresentado na VI Mostra de Arte e Cultura </w:t>
      </w:r>
    </w:p>
    <w:p w14:paraId="2973727A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>24 a 26 de maio de 2022</w:t>
      </w:r>
    </w:p>
    <w:p w14:paraId="4CFB7C0D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66D2CE5F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O propósito destas instruções é orientar a(s) autora(s) e o(s) autor(es) quanto à formatação dos resumos a serem submetidos à VI Mostra de Arte e Cultura do Instituto Federal de Educação, Ciência e Tecnologia de São Paulo. </w:t>
      </w:r>
    </w:p>
    <w:p w14:paraId="4043EF93" w14:textId="52BA19FA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Os documentos devem ser redigidos de acordo com as normas para elaboração do resumo que constam do Regulamento da VI Mostra de Arte e Cultura. O arquivo de submissão deverá estar desbloqueado no formato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 xml:space="preserve"> ou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docx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>.</w:t>
      </w:r>
    </w:p>
    <w:p w14:paraId="094AA4CF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  <w:shd w:val="clear" w:color="auto" w:fill="B6D7A8"/>
        </w:rPr>
      </w:pPr>
      <w:r w:rsidRPr="00395DDE">
        <w:rPr>
          <w:rFonts w:eastAsia="Times New Roman"/>
          <w:b/>
          <w:sz w:val="24"/>
          <w:szCs w:val="24"/>
          <w:shd w:val="clear" w:color="auto" w:fill="B6D7A8"/>
        </w:rPr>
        <w:t>Antes de enviar, apague as orientações aqui marcadas em verde</w:t>
      </w:r>
    </w:p>
    <w:p w14:paraId="0FA15AD7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3C26A214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MODALIDADE</w:t>
      </w:r>
      <w:r w:rsidRPr="00395DDE">
        <w:rPr>
          <w:rFonts w:eastAsia="Times New Roman"/>
          <w:sz w:val="24"/>
          <w:szCs w:val="24"/>
        </w:rPr>
        <w:t xml:space="preserve">: </w:t>
      </w:r>
      <w:r w:rsidR="00153786">
        <w:rPr>
          <w:rFonts w:eastAsia="Times New Roman"/>
          <w:sz w:val="24"/>
          <w:szCs w:val="24"/>
        </w:rPr>
        <w:t>Música</w:t>
      </w:r>
      <w:r w:rsidRPr="00395DDE">
        <w:rPr>
          <w:rFonts w:eastAsia="Times New Roman"/>
          <w:sz w:val="24"/>
          <w:szCs w:val="24"/>
        </w:rPr>
        <w:t xml:space="preserve"> </w:t>
      </w:r>
    </w:p>
    <w:p w14:paraId="3124A70B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6629194D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EQUIPE</w:t>
      </w:r>
    </w:p>
    <w:p w14:paraId="51BC83AD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Nome e função de todos os membros da equipe envolvidos na produção do trabalho. (</w:t>
      </w:r>
      <w:r w:rsidR="00395DDE" w:rsidRPr="00395DDE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395DDE" w:rsidRPr="00395DDE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</w:t>
      </w:r>
      <w:r w:rsidR="00FE1E3D">
        <w:rPr>
          <w:rFonts w:eastAsia="Times New Roman"/>
          <w:sz w:val="24"/>
          <w:szCs w:val="24"/>
          <w:shd w:val="clear" w:color="auto" w:fill="B6D7A8"/>
        </w:rPr>
        <w:t xml:space="preserve"> </w:t>
      </w:r>
      <w:r w:rsidR="004A11CC">
        <w:rPr>
          <w:rFonts w:eastAsia="Times New Roman"/>
          <w:sz w:val="24"/>
          <w:szCs w:val="24"/>
          <w:shd w:val="clear" w:color="auto" w:fill="B6D7A8"/>
        </w:rPr>
        <w:t xml:space="preserve">- </w:t>
      </w:r>
      <w:r w:rsidR="004A11CC" w:rsidRPr="004A11CC">
        <w:rPr>
          <w:rFonts w:eastAsia="Times New Roman"/>
          <w:sz w:val="24"/>
          <w:szCs w:val="24"/>
          <w:shd w:val="clear" w:color="auto" w:fill="B6D7A8"/>
        </w:rPr>
        <w:t xml:space="preserve">Mencionar os participantes do </w:t>
      </w:r>
      <w:r w:rsidR="00FE1E3D" w:rsidRPr="004A11CC">
        <w:rPr>
          <w:rFonts w:eastAsia="Times New Roman"/>
          <w:sz w:val="24"/>
          <w:szCs w:val="24"/>
          <w:shd w:val="clear" w:color="auto" w:fill="B6D7A8"/>
        </w:rPr>
        <w:t>vídeo</w:t>
      </w:r>
      <w:r w:rsidR="004A11CC">
        <w:rPr>
          <w:rFonts w:eastAsia="Times New Roman"/>
          <w:sz w:val="24"/>
          <w:szCs w:val="24"/>
          <w:shd w:val="clear" w:color="auto" w:fill="B6D7A8"/>
        </w:rPr>
        <w:t>.</w:t>
      </w:r>
    </w:p>
    <w:p w14:paraId="4814627B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585"/>
        <w:gridCol w:w="2265"/>
      </w:tblGrid>
      <w:tr w:rsidR="003F119A" w:rsidRPr="00395DDE" w14:paraId="72E89D03" w14:textId="77777777" w:rsidTr="00395DDE">
        <w:trPr>
          <w:trHeight w:val="104"/>
        </w:trPr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F255" w14:textId="77777777" w:rsidR="003F119A" w:rsidRPr="00395DDE" w:rsidRDefault="008942C7" w:rsidP="00395DD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5DDE">
              <w:rPr>
                <w:rFonts w:eastAsia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8510" w14:textId="77777777" w:rsidR="003F119A" w:rsidRPr="00395DDE" w:rsidRDefault="008942C7" w:rsidP="00395DD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5DDE">
              <w:rPr>
                <w:rFonts w:eastAsia="Times New Roman"/>
                <w:b/>
                <w:bCs/>
                <w:sz w:val="24"/>
                <w:szCs w:val="24"/>
              </w:rPr>
              <w:t>Função</w:t>
            </w:r>
          </w:p>
        </w:tc>
      </w:tr>
      <w:tr w:rsidR="003F119A" w:rsidRPr="00395DDE" w14:paraId="73921830" w14:textId="77777777" w:rsidTr="008942C7">
        <w:trPr>
          <w:trHeight w:val="24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7300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AB09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6FD76947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D1D0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BF373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315B4CD3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B537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D287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60852525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14F2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36AB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2DFE7122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F35A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AA7A6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1546F96D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5EDB766E" w14:textId="77777777" w:rsidR="005B7826" w:rsidRPr="005B7826" w:rsidRDefault="00D806F6" w:rsidP="005B7826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VÍDEO</w:t>
      </w:r>
      <w:r w:rsidR="005B7826">
        <w:rPr>
          <w:rFonts w:eastAsia="Times New Roman"/>
          <w:b/>
          <w:sz w:val="24"/>
          <w:szCs w:val="24"/>
        </w:rPr>
        <w:t xml:space="preserve">: </w:t>
      </w:r>
      <w:r w:rsidR="005B7826">
        <w:rPr>
          <w:rFonts w:eastAsia="Times New Roman"/>
          <w:bCs/>
          <w:sz w:val="24"/>
          <w:szCs w:val="24"/>
        </w:rPr>
        <w:t>http://www.</w:t>
      </w:r>
    </w:p>
    <w:p w14:paraId="245B3DC4" w14:textId="2F255D98" w:rsidR="00D806F6" w:rsidRDefault="00D806F6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D806F6">
        <w:rPr>
          <w:rFonts w:eastAsia="Times New Roman"/>
          <w:sz w:val="24"/>
          <w:szCs w:val="24"/>
          <w:shd w:val="clear" w:color="auto" w:fill="B6D7A8"/>
        </w:rPr>
        <w:t>Indicação de URL (link) do You</w:t>
      </w:r>
      <w:r w:rsidR="00212600">
        <w:rPr>
          <w:rFonts w:eastAsia="Times New Roman"/>
          <w:sz w:val="24"/>
          <w:szCs w:val="24"/>
          <w:shd w:val="clear" w:color="auto" w:fill="B6D7A8"/>
        </w:rPr>
        <w:t>T</w:t>
      </w:r>
      <w:r w:rsidRPr="00D806F6">
        <w:rPr>
          <w:rFonts w:eastAsia="Times New Roman"/>
          <w:sz w:val="24"/>
          <w:szCs w:val="24"/>
          <w:shd w:val="clear" w:color="auto" w:fill="B6D7A8"/>
        </w:rPr>
        <w:t xml:space="preserve">ube com vídeo da apresentação. Caso a </w:t>
      </w:r>
      <w:r>
        <w:rPr>
          <w:rFonts w:eastAsia="Times New Roman"/>
          <w:sz w:val="24"/>
          <w:szCs w:val="24"/>
          <w:shd w:val="clear" w:color="auto" w:fill="B6D7A8"/>
        </w:rPr>
        <w:t>C</w:t>
      </w:r>
      <w:r w:rsidRPr="00D806F6">
        <w:rPr>
          <w:rFonts w:eastAsia="Times New Roman"/>
          <w:sz w:val="24"/>
          <w:szCs w:val="24"/>
          <w:shd w:val="clear" w:color="auto" w:fill="B6D7A8"/>
        </w:rPr>
        <w:t xml:space="preserve">omissão </w:t>
      </w:r>
      <w:r>
        <w:rPr>
          <w:rFonts w:eastAsia="Times New Roman"/>
          <w:sz w:val="24"/>
          <w:szCs w:val="24"/>
          <w:shd w:val="clear" w:color="auto" w:fill="B6D7A8"/>
        </w:rPr>
        <w:t>A</w:t>
      </w:r>
      <w:r w:rsidRPr="00D806F6">
        <w:rPr>
          <w:rFonts w:eastAsia="Times New Roman"/>
          <w:sz w:val="24"/>
          <w:szCs w:val="24"/>
          <w:shd w:val="clear" w:color="auto" w:fill="B6D7A8"/>
        </w:rPr>
        <w:t>valiadora não consiga acessar o material por meio do endereço indicado, a submissão será desconsiderada Exemplo: https://www.youtube.com/watch?v=9qWaMhUNURk</w:t>
      </w:r>
      <w:r>
        <w:rPr>
          <w:rFonts w:eastAsia="Times New Roman"/>
          <w:sz w:val="24"/>
          <w:szCs w:val="24"/>
          <w:shd w:val="clear" w:color="auto" w:fill="B6D7A8"/>
        </w:rPr>
        <w:t>.</w:t>
      </w:r>
    </w:p>
    <w:p w14:paraId="5B5D5FF1" w14:textId="77777777" w:rsidR="004A11CC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2836954A" w14:textId="77777777" w:rsidR="004A11CC" w:rsidRPr="00395DDE" w:rsidRDefault="004A11CC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510A1192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D9EAD3"/>
        </w:rPr>
      </w:pPr>
      <w:r w:rsidRPr="00395DDE">
        <w:rPr>
          <w:rFonts w:eastAsia="Times New Roman"/>
          <w:b/>
          <w:sz w:val="24"/>
          <w:szCs w:val="24"/>
        </w:rPr>
        <w:t>SINOPSE:</w:t>
      </w:r>
      <w:r w:rsidR="005B7826">
        <w:rPr>
          <w:rFonts w:eastAsia="Times New Roman"/>
          <w:b/>
          <w:sz w:val="24"/>
          <w:szCs w:val="24"/>
        </w:rPr>
        <w:t xml:space="preserve"> </w:t>
      </w:r>
      <w:r w:rsidR="005B7826" w:rsidRPr="005B7826">
        <w:rPr>
          <w:rFonts w:eastAsia="Times New Roman"/>
          <w:bCs/>
          <w:sz w:val="24"/>
          <w:szCs w:val="24"/>
        </w:rPr>
        <w:t>Fazer a descrição...</w:t>
      </w:r>
      <w:r w:rsidRPr="00395DDE">
        <w:rPr>
          <w:rFonts w:eastAsia="Times New Roman"/>
          <w:sz w:val="24"/>
          <w:szCs w:val="24"/>
        </w:rPr>
        <w:t xml:space="preserve"> 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O texto deve explicitar os pontos principais da apresentação, ser claro, sucinto e, obrigatoriamente, explicar o(s) objetivo(s) pretendido(s), procurando justificar sua importância e buscando suscitar interesse </w:t>
      </w:r>
      <w:r w:rsidRPr="00395DDE">
        <w:rPr>
          <w:rFonts w:eastAsia="Times New Roman"/>
          <w:sz w:val="24"/>
          <w:szCs w:val="24"/>
          <w:shd w:val="clear" w:color="auto" w:fill="B6D7A8"/>
        </w:rPr>
        <w:lastRenderedPageBreak/>
        <w:t>pela obra a ser apresentada, contendo no máximo 200 palavras. (</w:t>
      </w:r>
      <w:r w:rsidR="005B7826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5B7826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Justificado, Máximo 200 palavras).</w:t>
      </w:r>
    </w:p>
    <w:p w14:paraId="0A50F824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5F4C3858" w14:textId="77777777" w:rsidR="005B7826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PALAVRAS-CHAVE</w:t>
      </w:r>
      <w:r w:rsidRPr="005B7826">
        <w:rPr>
          <w:rFonts w:eastAsia="Times New Roman"/>
          <w:b/>
          <w:bCs/>
          <w:sz w:val="24"/>
          <w:szCs w:val="24"/>
        </w:rPr>
        <w:t>:</w:t>
      </w:r>
      <w:r w:rsidR="005B7826">
        <w:rPr>
          <w:rFonts w:eastAsia="Times New Roman"/>
          <w:sz w:val="24"/>
          <w:szCs w:val="24"/>
        </w:rPr>
        <w:t xml:space="preserve"> palavra-chave1; palavra-chave2...</w:t>
      </w:r>
    </w:p>
    <w:p w14:paraId="0A1A7BD0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máximo de seis, separadas por ponto e vírgula (;), procurando não repetir palavras do título, escritas em letras minúsculas. (</w:t>
      </w:r>
      <w:r w:rsidR="005B7826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5B7826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350C86FF" w14:textId="77777777" w:rsidR="005B7826" w:rsidRDefault="005B7826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3CA3B376" w14:textId="77777777" w:rsidR="00D806F6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DURAÇÃO</w:t>
      </w:r>
      <w:r w:rsidRPr="00266631"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00:00 </w:t>
      </w:r>
    </w:p>
    <w:p w14:paraId="6F289300" w14:textId="77777777" w:rsidR="00D806F6" w:rsidRPr="00395DDE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 Inserir duração do vídeo em minutos e segundos, no formato 00:00</w:t>
      </w:r>
    </w:p>
    <w:p w14:paraId="029C5EBD" w14:textId="77777777" w:rsidR="00D806F6" w:rsidRPr="00395DDE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43EB3654" w14:textId="77777777" w:rsidR="00D806F6" w:rsidRPr="00395DDE" w:rsidRDefault="0015378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REPERTÓRIO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5"/>
        <w:gridCol w:w="5055"/>
        <w:gridCol w:w="1350"/>
      </w:tblGrid>
      <w:tr w:rsidR="00D806F6" w:rsidRPr="00395DDE" w14:paraId="53D8D2F7" w14:textId="77777777" w:rsidTr="00597B6E">
        <w:trPr>
          <w:trHeight w:val="2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FACD" w14:textId="77777777" w:rsidR="00D806F6" w:rsidRPr="005B7826" w:rsidRDefault="00D806F6" w:rsidP="00153786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Título da música</w:t>
            </w:r>
          </w:p>
        </w:tc>
        <w:tc>
          <w:tcPr>
            <w:tcW w:w="5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637C" w14:textId="77777777" w:rsidR="00D806F6" w:rsidRPr="005B7826" w:rsidRDefault="00D806F6" w:rsidP="00153786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Compositor(es)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8429" w14:textId="77777777" w:rsidR="00D806F6" w:rsidRPr="005B7826" w:rsidRDefault="00D806F6" w:rsidP="00153786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Duração</w:t>
            </w:r>
          </w:p>
        </w:tc>
      </w:tr>
      <w:tr w:rsidR="00D806F6" w:rsidRPr="00395DDE" w14:paraId="393769BB" w14:textId="77777777" w:rsidTr="00BF5AB3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1ECE" w14:textId="77777777" w:rsidR="00D806F6" w:rsidRPr="00395DDE" w:rsidRDefault="00D806F6" w:rsidP="0015378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8CD7" w14:textId="77777777" w:rsidR="00D806F6" w:rsidRPr="00395DDE" w:rsidRDefault="00D806F6" w:rsidP="0015378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034C" w14:textId="77777777" w:rsidR="00D806F6" w:rsidRPr="00395DDE" w:rsidRDefault="00D806F6" w:rsidP="0015378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D806F6" w:rsidRPr="00395DDE" w14:paraId="03C97262" w14:textId="77777777" w:rsidTr="00BF5AB3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ECB9" w14:textId="77777777" w:rsidR="00D806F6" w:rsidRPr="00395DDE" w:rsidRDefault="00D806F6" w:rsidP="0015378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3B1E" w14:textId="77777777" w:rsidR="00D806F6" w:rsidRPr="00395DDE" w:rsidRDefault="00D806F6" w:rsidP="0015378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DB36E" w14:textId="77777777" w:rsidR="00D806F6" w:rsidRPr="00395DDE" w:rsidRDefault="00D806F6" w:rsidP="0015378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D806F6" w:rsidRPr="00395DDE" w14:paraId="6921D754" w14:textId="77777777" w:rsidTr="00BF5AB3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D0E6" w14:textId="77777777" w:rsidR="00D806F6" w:rsidRPr="00395DDE" w:rsidRDefault="00D806F6" w:rsidP="0015378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E358" w14:textId="77777777" w:rsidR="00D806F6" w:rsidRPr="00395DDE" w:rsidRDefault="00D806F6" w:rsidP="0015378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6E01" w14:textId="77777777" w:rsidR="00D806F6" w:rsidRPr="00395DDE" w:rsidRDefault="00D806F6" w:rsidP="0015378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524EAFD8" w14:textId="77777777" w:rsidR="00D806F6" w:rsidRPr="00395DDE" w:rsidRDefault="00D806F6" w:rsidP="00D806F6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2FBCD4C0" w14:textId="77777777" w:rsidR="00597B6E" w:rsidRPr="00597B6E" w:rsidRDefault="00597B6E" w:rsidP="00597B6E">
      <w:pPr>
        <w:spacing w:line="240" w:lineRule="auto"/>
        <w:jc w:val="both"/>
        <w:rPr>
          <w:b/>
          <w:sz w:val="24"/>
          <w:szCs w:val="24"/>
        </w:rPr>
      </w:pPr>
      <w:r w:rsidRPr="00597B6E">
        <w:rPr>
          <w:b/>
          <w:sz w:val="24"/>
          <w:szCs w:val="24"/>
        </w:rPr>
        <w:t>MATERIAL DE DIVULGAÇÃO</w:t>
      </w:r>
      <w:r>
        <w:rPr>
          <w:b/>
          <w:sz w:val="24"/>
          <w:szCs w:val="24"/>
        </w:rPr>
        <w:t>:</w:t>
      </w:r>
    </w:p>
    <w:p w14:paraId="7A3A9713" w14:textId="77777777" w:rsidR="00597B6E" w:rsidRDefault="00597B6E" w:rsidP="00597B6E">
      <w:pPr>
        <w:spacing w:line="240" w:lineRule="auto"/>
        <w:jc w:val="both"/>
        <w:rPr>
          <w:shd w:val="clear" w:color="auto" w:fill="B6D7A8"/>
        </w:rPr>
      </w:pPr>
      <w:r w:rsidRPr="00597B6E">
        <w:rPr>
          <w:sz w:val="24"/>
          <w:szCs w:val="24"/>
          <w:shd w:val="clear" w:color="auto" w:fill="B6D7A8"/>
        </w:rPr>
        <w:t xml:space="preserve">Endereço da internet (YouTube, Drives, páginas etc.) para acesso ao conteúdo de </w:t>
      </w:r>
      <w:r w:rsidRPr="00597B6E">
        <w:rPr>
          <w:b/>
          <w:sz w:val="24"/>
          <w:szCs w:val="24"/>
          <w:shd w:val="clear" w:color="auto" w:fill="B6D7A8"/>
        </w:rPr>
        <w:t xml:space="preserve">divulgação </w:t>
      </w:r>
      <w:r w:rsidRPr="00597B6E">
        <w:rPr>
          <w:sz w:val="24"/>
          <w:szCs w:val="24"/>
          <w:shd w:val="clear" w:color="auto" w:fill="B6D7A8"/>
        </w:rPr>
        <w:t>do trabalho proposto, contendo fotos, vídeos ou outros materiais. Mínimo 3 e máximo 6 endereços. Caso a comissão avaliadora não consiga acessar o material por meio do endereço indicado, a URL será desconsiderada</w:t>
      </w:r>
      <w:r>
        <w:rPr>
          <w:shd w:val="clear" w:color="auto" w:fill="B6D7A8"/>
        </w:rPr>
        <w:t>.</w:t>
      </w:r>
    </w:p>
    <w:p w14:paraId="34C29F20" w14:textId="77777777" w:rsidR="00597B6E" w:rsidRDefault="00597B6E" w:rsidP="00597B6E">
      <w:pPr>
        <w:spacing w:line="240" w:lineRule="auto"/>
        <w:jc w:val="both"/>
        <w:rPr>
          <w:shd w:val="clear" w:color="auto" w:fill="B6D7A8"/>
        </w:rPr>
      </w:pPr>
    </w:p>
    <w:p w14:paraId="295F65C5" w14:textId="77777777" w:rsidR="003F119A" w:rsidRDefault="008942C7" w:rsidP="00597B6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AGRADECIMENTOS</w:t>
      </w:r>
    </w:p>
    <w:p w14:paraId="4BCFF38F" w14:textId="77777777" w:rsidR="005B7826" w:rsidRPr="005B7826" w:rsidRDefault="009B03D5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Xxxx</w:t>
      </w:r>
      <w:proofErr w:type="spellEnd"/>
      <w:r>
        <w:rPr>
          <w:rFonts w:eastAsia="Times New Roman"/>
          <w:bCs/>
          <w:sz w:val="24"/>
          <w:szCs w:val="24"/>
        </w:rPr>
        <w:t>...</w:t>
      </w:r>
    </w:p>
    <w:p w14:paraId="03BF893F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Inserir agradecimentos de maneira sucinta. Se o projeto for financiado por alguma agência de fomento, citar a fonte. No caso de projetos fomentados pela PRX, mencionar juntamente com número e ano do Edital de fomento. Exemplo: À Pró-reitoria de Extensão (PRX) do Instituto Federal de Educação, Ciência e Tecnologia de São Paulo (IFSP) - Fomento por meio do Edital 000/2019 (</w:t>
      </w:r>
      <w:r w:rsidR="003A3663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3A3663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6600F69F" w14:textId="77777777" w:rsidR="009B03D5" w:rsidRDefault="009B03D5" w:rsidP="00395DDE">
      <w:pPr>
        <w:spacing w:line="240" w:lineRule="auto"/>
        <w:jc w:val="both"/>
        <w:rPr>
          <w:sz w:val="24"/>
          <w:szCs w:val="24"/>
        </w:rPr>
      </w:pPr>
    </w:p>
    <w:p w14:paraId="4E022F91" w14:textId="77777777" w:rsidR="009B03D5" w:rsidRDefault="009B03D5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INFORMAÇÕES DO PROJETO E EDITAL PRX </w:t>
      </w:r>
      <w:r w:rsidRPr="003938FE">
        <w:rPr>
          <w:b/>
          <w:sz w:val="24"/>
          <w:szCs w:val="24"/>
          <w:shd w:val="clear" w:color="auto" w:fill="B6D7A8"/>
        </w:rPr>
        <w:t>(para comunidade do IFSP)</w:t>
      </w:r>
    </w:p>
    <w:p w14:paraId="44E7A68A" w14:textId="77777777" w:rsidR="009B03D5" w:rsidRDefault="009B03D5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Edital PRX:</w:t>
      </w:r>
      <w:r w:rsidRPr="009B03D5">
        <w:rPr>
          <w:rFonts w:eastAsia="Times New Roman"/>
          <w:bCs/>
          <w:sz w:val="24"/>
          <w:szCs w:val="24"/>
        </w:rPr>
        <w:t xml:space="preserve"> n° 000 Ano 20</w:t>
      </w:r>
      <w:r>
        <w:rPr>
          <w:rFonts w:eastAsia="Times New Roman"/>
          <w:bCs/>
          <w:sz w:val="24"/>
          <w:szCs w:val="24"/>
        </w:rPr>
        <w:t>XX.</w:t>
      </w:r>
    </w:p>
    <w:p w14:paraId="05ECE64F" w14:textId="483DD388" w:rsidR="009B03D5" w:rsidRDefault="00212600" w:rsidP="00395DDE">
      <w:pPr>
        <w:spacing w:line="240" w:lineRule="auto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Título</w:t>
      </w:r>
      <w:r w:rsidR="009B03D5" w:rsidRPr="009B03D5">
        <w:rPr>
          <w:rFonts w:eastAsia="Times New Roman"/>
          <w:b/>
          <w:sz w:val="24"/>
          <w:szCs w:val="24"/>
        </w:rPr>
        <w:t xml:space="preserve"> do projeto </w:t>
      </w:r>
      <w:r w:rsidR="009B03D5" w:rsidRPr="00212600">
        <w:rPr>
          <w:b/>
          <w:sz w:val="24"/>
          <w:szCs w:val="24"/>
          <w:shd w:val="clear" w:color="auto" w:fill="B6D7A8"/>
        </w:rPr>
        <w:t>(igual ao que consta no SUAP)</w:t>
      </w:r>
      <w:r w:rsidR="009B03D5" w:rsidRPr="009B03D5">
        <w:rPr>
          <w:rFonts w:eastAsia="Times New Roman"/>
          <w:b/>
          <w:sz w:val="24"/>
          <w:szCs w:val="24"/>
        </w:rPr>
        <w:t>:</w:t>
      </w:r>
      <w:r w:rsidR="009B03D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9B03D5">
        <w:rPr>
          <w:rFonts w:eastAsia="Times New Roman"/>
          <w:bCs/>
          <w:sz w:val="24"/>
          <w:szCs w:val="24"/>
        </w:rPr>
        <w:t>Xxxxx</w:t>
      </w:r>
      <w:proofErr w:type="spellEnd"/>
      <w:r w:rsidR="009B03D5">
        <w:rPr>
          <w:rFonts w:eastAsia="Times New Roman"/>
          <w:bCs/>
          <w:sz w:val="24"/>
          <w:szCs w:val="24"/>
        </w:rPr>
        <w:t>...</w:t>
      </w:r>
    </w:p>
    <w:p w14:paraId="6C4C26EF" w14:textId="77777777" w:rsidR="009B03D5" w:rsidRPr="00395DDE" w:rsidRDefault="009B03D5" w:rsidP="00395DDE">
      <w:pPr>
        <w:spacing w:line="240" w:lineRule="auto"/>
        <w:jc w:val="both"/>
        <w:rPr>
          <w:sz w:val="24"/>
          <w:szCs w:val="24"/>
        </w:rPr>
      </w:pPr>
    </w:p>
    <w:p w14:paraId="407E8E8B" w14:textId="77777777" w:rsidR="003F119A" w:rsidRPr="00395DDE" w:rsidRDefault="008942C7" w:rsidP="00395DDE">
      <w:pPr>
        <w:spacing w:line="240" w:lineRule="auto"/>
        <w:jc w:val="center"/>
        <w:rPr>
          <w:sz w:val="24"/>
          <w:szCs w:val="24"/>
        </w:rPr>
      </w:pPr>
      <w:r w:rsidRPr="00395DDE">
        <w:rPr>
          <w:b/>
          <w:sz w:val="24"/>
          <w:szCs w:val="24"/>
          <w:shd w:val="clear" w:color="auto" w:fill="B6D7A8"/>
        </w:rPr>
        <w:t>Antes de enviar apague as instruções marcadas em verde</w:t>
      </w:r>
    </w:p>
    <w:p w14:paraId="522F3DBE" w14:textId="77777777" w:rsidR="003F119A" w:rsidRPr="00395DDE" w:rsidRDefault="003F119A" w:rsidP="00395DDE">
      <w:pPr>
        <w:spacing w:line="240" w:lineRule="auto"/>
        <w:jc w:val="center"/>
        <w:rPr>
          <w:sz w:val="24"/>
          <w:szCs w:val="24"/>
          <w:highlight w:val="yellow"/>
        </w:rPr>
      </w:pPr>
    </w:p>
    <w:p w14:paraId="7960744B" w14:textId="77777777" w:rsidR="003F119A" w:rsidRPr="00395DDE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045A4C06" w14:textId="77777777" w:rsidR="003F119A" w:rsidRPr="00395DDE" w:rsidRDefault="003F119A" w:rsidP="00395DDE">
      <w:pPr>
        <w:spacing w:line="240" w:lineRule="auto"/>
        <w:jc w:val="center"/>
        <w:rPr>
          <w:sz w:val="24"/>
          <w:szCs w:val="24"/>
        </w:rPr>
      </w:pPr>
    </w:p>
    <w:sectPr w:rsidR="003F119A" w:rsidRPr="00395D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19A"/>
    <w:rsid w:val="00153786"/>
    <w:rsid w:val="00212600"/>
    <w:rsid w:val="003938FE"/>
    <w:rsid w:val="00395DDE"/>
    <w:rsid w:val="003A3663"/>
    <w:rsid w:val="003F119A"/>
    <w:rsid w:val="00486E10"/>
    <w:rsid w:val="004A11CC"/>
    <w:rsid w:val="005615D6"/>
    <w:rsid w:val="00597B6E"/>
    <w:rsid w:val="005B7826"/>
    <w:rsid w:val="00726CAE"/>
    <w:rsid w:val="008942C7"/>
    <w:rsid w:val="00914402"/>
    <w:rsid w:val="009B03D5"/>
    <w:rsid w:val="00A35385"/>
    <w:rsid w:val="00B24425"/>
    <w:rsid w:val="00B45180"/>
    <w:rsid w:val="00BF5AB3"/>
    <w:rsid w:val="00CC07A4"/>
    <w:rsid w:val="00D54BBA"/>
    <w:rsid w:val="00D806F6"/>
    <w:rsid w:val="00E0731E"/>
    <w:rsid w:val="00F84F77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CABE"/>
  <w15:docId w15:val="{4FEC4493-D84C-494A-8CFF-8CA125E9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rsid w:val="004A11C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4A1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Martins</dc:creator>
  <cp:keywords/>
  <cp:lastModifiedBy>Elaine Alves Raimundo</cp:lastModifiedBy>
  <cp:revision>2</cp:revision>
  <dcterms:created xsi:type="dcterms:W3CDTF">2022-04-19T21:13:00Z</dcterms:created>
  <dcterms:modified xsi:type="dcterms:W3CDTF">2022-04-19T21:13:00Z</dcterms:modified>
</cp:coreProperties>
</file>